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E88388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8"/>
          <w:szCs w:val="28"/>
        </w:rPr>
      </w:pPr>
    </w:p>
    <w:p w14:paraId="250700D6" w14:textId="383DE78B" w:rsidR="00DF34CB" w:rsidRPr="004728EB" w:rsidRDefault="00DF34CB" w:rsidP="0065232F">
      <w:pPr>
        <w:spacing w:line="480" w:lineRule="auto"/>
        <w:jc w:val="center"/>
        <w:rPr>
          <w:rFonts w:ascii="Roboto" w:hAnsi="Roboto"/>
          <w:b/>
          <w:bCs/>
          <w:sz w:val="28"/>
          <w:szCs w:val="28"/>
        </w:rPr>
      </w:pPr>
      <w:r w:rsidRPr="004728EB">
        <w:rPr>
          <w:rFonts w:ascii="Roboto" w:hAnsi="Roboto"/>
          <w:b/>
          <w:bCs/>
          <w:sz w:val="28"/>
          <w:szCs w:val="28"/>
        </w:rPr>
        <w:t>DISEÑO DE LAS INTERFACES</w:t>
      </w:r>
    </w:p>
    <w:p w14:paraId="0BB95C66" w14:textId="7A09886D" w:rsidR="0065232F" w:rsidRPr="0065232F" w:rsidRDefault="0065232F" w:rsidP="0065232F">
      <w:pPr>
        <w:spacing w:line="480" w:lineRule="auto"/>
        <w:jc w:val="both"/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>S</w:t>
      </w:r>
      <w:r w:rsidRPr="0065232F">
        <w:rPr>
          <w:rFonts w:ascii="Roboto" w:hAnsi="Roboto"/>
          <w:sz w:val="28"/>
          <w:szCs w:val="28"/>
        </w:rPr>
        <w:t xml:space="preserve">e realizó el diseño de las interfaces de usuario para los módulos de la aplicación web, se usó la herramienta Adobe </w:t>
      </w:r>
      <w:proofErr w:type="spellStart"/>
      <w:r w:rsidRPr="0065232F">
        <w:rPr>
          <w:rFonts w:ascii="Roboto" w:hAnsi="Roboto"/>
          <w:sz w:val="28"/>
          <w:szCs w:val="28"/>
        </w:rPr>
        <w:t>XD</w:t>
      </w:r>
      <w:proofErr w:type="spellEnd"/>
      <w:r w:rsidRPr="0065232F">
        <w:rPr>
          <w:rFonts w:ascii="Roboto" w:hAnsi="Roboto"/>
          <w:sz w:val="28"/>
          <w:szCs w:val="28"/>
        </w:rPr>
        <w:t xml:space="preserve"> para el diseño de las interfaces.</w:t>
      </w:r>
    </w:p>
    <w:p w14:paraId="3A3BC332" w14:textId="77777777" w:rsidR="0065232F" w:rsidRDefault="0065232F" w:rsidP="0065232F">
      <w:pPr>
        <w:spacing w:line="480" w:lineRule="auto"/>
        <w:rPr>
          <w:rFonts w:ascii="Roboto" w:hAnsi="Roboto" w:cs="Arial"/>
          <w:color w:val="000000"/>
          <w:sz w:val="28"/>
          <w:szCs w:val="28"/>
        </w:rPr>
      </w:pPr>
      <w:r w:rsidRPr="0065232F">
        <w:rPr>
          <w:rFonts w:ascii="Roboto" w:hAnsi="Roboto" w:cs="Arial"/>
          <w:b/>
          <w:bCs/>
          <w:color w:val="000000"/>
          <w:sz w:val="28"/>
          <w:szCs w:val="28"/>
        </w:rPr>
        <w:t xml:space="preserve">Diseño de </w:t>
      </w:r>
      <w:proofErr w:type="spellStart"/>
      <w:r w:rsidRPr="0065232F">
        <w:rPr>
          <w:rFonts w:ascii="Roboto" w:hAnsi="Roboto" w:cs="Arial"/>
          <w:b/>
          <w:bCs/>
          <w:color w:val="000000"/>
          <w:sz w:val="28"/>
          <w:szCs w:val="28"/>
        </w:rPr>
        <w:t>Wireframe</w:t>
      </w:r>
      <w:proofErr w:type="spellEnd"/>
      <w:r w:rsidRPr="0065232F">
        <w:rPr>
          <w:rFonts w:ascii="Roboto" w:hAnsi="Roboto" w:cs="Arial"/>
          <w:b/>
          <w:bCs/>
          <w:color w:val="000000"/>
          <w:sz w:val="28"/>
          <w:szCs w:val="28"/>
        </w:rPr>
        <w:t xml:space="preserve"> de las interfaces de usuario de la aplicación web:</w:t>
      </w:r>
      <w:r w:rsidRPr="0065232F">
        <w:rPr>
          <w:rFonts w:ascii="Roboto" w:hAnsi="Roboto" w:cs="Arial"/>
          <w:color w:val="000000"/>
          <w:sz w:val="28"/>
          <w:szCs w:val="28"/>
        </w:rPr>
        <w:t xml:space="preserve"> Se realizó el diseño </w:t>
      </w:r>
      <w:proofErr w:type="spellStart"/>
      <w:r w:rsidRPr="0065232F">
        <w:rPr>
          <w:rFonts w:ascii="Roboto" w:hAnsi="Roboto" w:cs="Arial"/>
          <w:color w:val="000000"/>
          <w:sz w:val="28"/>
          <w:szCs w:val="28"/>
        </w:rPr>
        <w:t>Wireframe</w:t>
      </w:r>
      <w:proofErr w:type="spellEnd"/>
      <w:r w:rsidRPr="0065232F">
        <w:rPr>
          <w:rFonts w:ascii="Roboto" w:hAnsi="Roboto" w:cs="Arial"/>
          <w:color w:val="000000"/>
          <w:sz w:val="28"/>
          <w:szCs w:val="28"/>
        </w:rPr>
        <w:t xml:space="preserve"> de las interfaces de usuario, representando la estructura visual de la aplicación web tomando en cuenta los requerimientos e historias de usuario de la aplicación web.</w:t>
      </w:r>
    </w:p>
    <w:p w14:paraId="4C2D41FB" w14:textId="77777777" w:rsidR="0065232F" w:rsidRDefault="0065232F" w:rsidP="0065232F">
      <w:pPr>
        <w:spacing w:line="480" w:lineRule="auto"/>
        <w:rPr>
          <w:rFonts w:ascii="Roboto" w:hAnsi="Roboto" w:cs="Arial"/>
          <w:color w:val="000000"/>
          <w:sz w:val="28"/>
          <w:szCs w:val="28"/>
        </w:rPr>
      </w:pPr>
    </w:p>
    <w:p w14:paraId="2A755E59" w14:textId="77777777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  <w:sectPr w:rsidR="0065232F" w:rsidSect="0065232F">
          <w:pgSz w:w="11906" w:h="16838"/>
          <w:pgMar w:top="851" w:right="851" w:bottom="851" w:left="851" w:header="709" w:footer="709" w:gutter="0"/>
          <w:cols w:space="708"/>
          <w:docGrid w:linePitch="360"/>
        </w:sectPr>
      </w:pPr>
    </w:p>
    <w:p w14:paraId="6C1107AA" w14:textId="3029375E" w:rsidR="0065232F" w:rsidRDefault="0065232F" w:rsidP="0065232F">
      <w:pPr>
        <w:spacing w:line="480" w:lineRule="auto"/>
        <w:jc w:val="center"/>
        <w:rPr>
          <w:rFonts w:ascii="Roboto" w:hAnsi="Roboto"/>
          <w:b/>
          <w:bCs/>
          <w:sz w:val="24"/>
          <w:szCs w:val="24"/>
        </w:rPr>
      </w:pPr>
    </w:p>
    <w:p w14:paraId="035EEF5A" w14:textId="15493A3A" w:rsidR="0065232F" w:rsidRPr="0065232F" w:rsidRDefault="0065232F" w:rsidP="0065232F">
      <w:pPr>
        <w:pStyle w:val="figura"/>
        <w:jc w:val="center"/>
        <w:rPr>
          <w:sz w:val="10"/>
          <w:szCs w:val="10"/>
        </w:rPr>
      </w:pPr>
      <w:bookmarkStart w:id="0" w:name="_Toc45473511"/>
      <w:proofErr w:type="spellStart"/>
      <w:r>
        <w:t>Wireframe</w:t>
      </w:r>
      <w:proofErr w:type="spellEnd"/>
      <w:r>
        <w:t xml:space="preserve"> de Inicio.</w:t>
      </w:r>
      <w:bookmarkEnd w:id="0"/>
    </w:p>
    <w:p w14:paraId="19F8A37A" w14:textId="7711DD2D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75CFC266" wp14:editId="3E61B625">
            <wp:extent cx="8891270" cy="4102100"/>
            <wp:effectExtent l="0" t="0" r="508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4321" w14:textId="280ACF8D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Fuente: Elaboración propia.</w:t>
      </w:r>
    </w:p>
    <w:p w14:paraId="41C91137" w14:textId="59A63F46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59D64788" w14:textId="77777777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22B03197" w14:textId="7F84BAD5" w:rsidR="0065232F" w:rsidRDefault="0065232F" w:rsidP="0065232F">
      <w:pPr>
        <w:pStyle w:val="figura"/>
        <w:jc w:val="center"/>
      </w:pPr>
      <w:bookmarkStart w:id="1" w:name="_Toc45473512"/>
      <w:proofErr w:type="spellStart"/>
      <w:r>
        <w:lastRenderedPageBreak/>
        <w:t>Wireframe</w:t>
      </w:r>
      <w:proofErr w:type="spellEnd"/>
      <w:r>
        <w:t xml:space="preserve"> iniciar sesión.</w:t>
      </w:r>
      <w:bookmarkEnd w:id="1"/>
    </w:p>
    <w:p w14:paraId="5C6B3735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45958348" wp14:editId="13DA32D5">
            <wp:extent cx="8891270" cy="4030980"/>
            <wp:effectExtent l="0" t="0" r="508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E5CA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Fuente: Elaboración propia.</w:t>
      </w:r>
    </w:p>
    <w:p w14:paraId="4D4941AF" w14:textId="22008C58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0A14D554" w14:textId="5C48A452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69D4CF74" w14:textId="77777777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0E69C579" w14:textId="6D377815" w:rsidR="0065232F" w:rsidRDefault="0065232F" w:rsidP="0065232F">
      <w:pPr>
        <w:pStyle w:val="figura"/>
        <w:jc w:val="center"/>
      </w:pPr>
      <w:bookmarkStart w:id="2" w:name="_Toc45473513"/>
      <w:proofErr w:type="spellStart"/>
      <w:r>
        <w:lastRenderedPageBreak/>
        <w:t>Wireframe</w:t>
      </w:r>
      <w:proofErr w:type="spellEnd"/>
      <w:r>
        <w:t xml:space="preserve"> registro.</w:t>
      </w:r>
      <w:bookmarkEnd w:id="2"/>
    </w:p>
    <w:p w14:paraId="0AC95FD8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34DCC868" wp14:editId="15010C02">
            <wp:extent cx="8891270" cy="4231005"/>
            <wp:effectExtent l="0" t="0" r="508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8D60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Fuente: Elaboración propia.</w:t>
      </w:r>
    </w:p>
    <w:p w14:paraId="2E3286A6" w14:textId="354B877B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2D994D4E" w14:textId="77777777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636461EC" w14:textId="0406BA2A" w:rsidR="0065232F" w:rsidRDefault="0065232F" w:rsidP="0065232F">
      <w:pPr>
        <w:pStyle w:val="figura"/>
        <w:jc w:val="center"/>
      </w:pPr>
      <w:bookmarkStart w:id="3" w:name="_Toc45473514"/>
      <w:proofErr w:type="spellStart"/>
      <w:r>
        <w:lastRenderedPageBreak/>
        <w:t>Wireframe</w:t>
      </w:r>
      <w:proofErr w:type="spellEnd"/>
      <w:r>
        <w:t xml:space="preserve"> registro correcto.</w:t>
      </w:r>
      <w:bookmarkEnd w:id="3"/>
    </w:p>
    <w:p w14:paraId="1D0D8FDA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6436747A" wp14:editId="181F5EAA">
            <wp:extent cx="8891270" cy="4241165"/>
            <wp:effectExtent l="0" t="0" r="508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4E00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Fuente: Elaboración propia.</w:t>
      </w:r>
    </w:p>
    <w:p w14:paraId="39412B7E" w14:textId="11208C8A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7F2563EA" w14:textId="77777777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142E6448" w14:textId="62BEC1D3" w:rsidR="0065232F" w:rsidRDefault="0065232F" w:rsidP="0065232F">
      <w:pPr>
        <w:pStyle w:val="figura"/>
        <w:jc w:val="center"/>
      </w:pPr>
      <w:bookmarkStart w:id="4" w:name="_Toc45473515"/>
      <w:proofErr w:type="spellStart"/>
      <w:r>
        <w:lastRenderedPageBreak/>
        <w:t>Wireframe</w:t>
      </w:r>
      <w:proofErr w:type="spellEnd"/>
      <w:r>
        <w:t xml:space="preserve"> menú cliente</w:t>
      </w:r>
      <w:bookmarkEnd w:id="4"/>
    </w:p>
    <w:p w14:paraId="52C9DA06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067F5A48" wp14:editId="5EB72A4F">
            <wp:extent cx="8891270" cy="4245610"/>
            <wp:effectExtent l="0" t="0" r="5080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F70A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Fuente: Elaboración propia.</w:t>
      </w:r>
    </w:p>
    <w:p w14:paraId="26BB12D3" w14:textId="77777777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71FA762E" w14:textId="77777777" w:rsidR="0065232F" w:rsidRDefault="0065232F" w:rsidP="0065232F">
      <w:pPr>
        <w:pStyle w:val="figura"/>
      </w:pPr>
      <w:bookmarkStart w:id="5" w:name="_Toc45473516"/>
    </w:p>
    <w:p w14:paraId="71CDFA79" w14:textId="3094BD38" w:rsidR="0065232F" w:rsidRDefault="0065232F" w:rsidP="0065232F">
      <w:pPr>
        <w:pStyle w:val="figura"/>
        <w:jc w:val="center"/>
      </w:pPr>
      <w:proofErr w:type="spellStart"/>
      <w:r>
        <w:lastRenderedPageBreak/>
        <w:t>Wireframe</w:t>
      </w:r>
      <w:proofErr w:type="spellEnd"/>
      <w:r>
        <w:t xml:space="preserve"> lista de pedidos del cliente.</w:t>
      </w:r>
      <w:bookmarkEnd w:id="5"/>
    </w:p>
    <w:p w14:paraId="060EDB49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33DF14B5" wp14:editId="102A2ED6">
            <wp:extent cx="8891270" cy="4239260"/>
            <wp:effectExtent l="0" t="0" r="5080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4595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Fuente: Elaboración propia.</w:t>
      </w:r>
    </w:p>
    <w:p w14:paraId="161D123D" w14:textId="552BE695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42876857" w14:textId="77777777" w:rsidR="0065232F" w:rsidRDefault="0065232F" w:rsidP="0065232F">
      <w:pPr>
        <w:pStyle w:val="figura"/>
      </w:pPr>
      <w:bookmarkStart w:id="6" w:name="_Toc45473517"/>
    </w:p>
    <w:p w14:paraId="74516EF9" w14:textId="78DD62F6" w:rsidR="0065232F" w:rsidRDefault="0065232F" w:rsidP="0065232F">
      <w:pPr>
        <w:pStyle w:val="figura"/>
        <w:jc w:val="center"/>
      </w:pPr>
      <w:proofErr w:type="spellStart"/>
      <w:r>
        <w:lastRenderedPageBreak/>
        <w:t>Wireframe</w:t>
      </w:r>
      <w:proofErr w:type="spellEnd"/>
      <w:r>
        <w:t xml:space="preserve"> catálogo.</w:t>
      </w:r>
      <w:bookmarkEnd w:id="6"/>
    </w:p>
    <w:p w14:paraId="731B3BDE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3D537B5E" wp14:editId="46B0A4C2">
            <wp:extent cx="8891270" cy="4170680"/>
            <wp:effectExtent l="0" t="0" r="508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A5C3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Fuente: Elaboración propia.</w:t>
      </w:r>
    </w:p>
    <w:p w14:paraId="56E81C41" w14:textId="5FBAAA78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172AA7C5" w14:textId="77777777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2190D18A" w14:textId="63CA34F8" w:rsidR="0065232F" w:rsidRDefault="0065232F" w:rsidP="0065232F">
      <w:pPr>
        <w:pStyle w:val="figura"/>
        <w:jc w:val="center"/>
      </w:pPr>
      <w:bookmarkStart w:id="7" w:name="_Toc45473518"/>
      <w:proofErr w:type="spellStart"/>
      <w:r>
        <w:lastRenderedPageBreak/>
        <w:t>Wireframe</w:t>
      </w:r>
      <w:proofErr w:type="spellEnd"/>
      <w:r>
        <w:t xml:space="preserve"> listado de productos por categoría.</w:t>
      </w:r>
      <w:bookmarkEnd w:id="7"/>
    </w:p>
    <w:p w14:paraId="4BC37280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01AD77A1" wp14:editId="76D30419">
            <wp:extent cx="8891270" cy="4180205"/>
            <wp:effectExtent l="0" t="0" r="508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6A66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Fuente: Elaboración propia.</w:t>
      </w:r>
    </w:p>
    <w:p w14:paraId="0B5A92FD" w14:textId="42B86C86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38281B02" w14:textId="77777777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2CC5B5C6" w14:textId="75A0FCC1" w:rsidR="0065232F" w:rsidRDefault="0065232F" w:rsidP="0065232F">
      <w:pPr>
        <w:pStyle w:val="figura"/>
        <w:jc w:val="center"/>
      </w:pPr>
      <w:bookmarkStart w:id="8" w:name="_Toc45473519"/>
      <w:proofErr w:type="spellStart"/>
      <w:r>
        <w:lastRenderedPageBreak/>
        <w:t>Wireframe</w:t>
      </w:r>
      <w:proofErr w:type="spellEnd"/>
      <w:r>
        <w:t xml:space="preserve"> producto.</w:t>
      </w:r>
      <w:bookmarkEnd w:id="8"/>
    </w:p>
    <w:p w14:paraId="37DB39CF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18511E29" wp14:editId="7AFEC4A9">
            <wp:extent cx="8891270" cy="4164330"/>
            <wp:effectExtent l="0" t="0" r="508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7B9C" w14:textId="3C0D80EF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Fuente: Elaboración propia.</w:t>
      </w:r>
    </w:p>
    <w:p w14:paraId="6D181E5F" w14:textId="77777777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34A3FF77" w14:textId="77777777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128C525F" w14:textId="515222A3" w:rsidR="0065232F" w:rsidRDefault="0065232F" w:rsidP="0065232F">
      <w:pPr>
        <w:pStyle w:val="figura"/>
        <w:jc w:val="center"/>
      </w:pPr>
      <w:bookmarkStart w:id="9" w:name="_Toc45473520"/>
      <w:proofErr w:type="spellStart"/>
      <w:r>
        <w:lastRenderedPageBreak/>
        <w:t>Wireframe</w:t>
      </w:r>
      <w:proofErr w:type="spellEnd"/>
      <w:r>
        <w:t xml:space="preserve"> producto registrado al carrito.</w:t>
      </w:r>
      <w:bookmarkEnd w:id="9"/>
    </w:p>
    <w:p w14:paraId="2C40CDB2" w14:textId="5707B86E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1ACB8953" wp14:editId="0D5FE76F">
            <wp:extent cx="8891270" cy="4238625"/>
            <wp:effectExtent l="0" t="0" r="508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EE92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Fuente: Elaboración propia.</w:t>
      </w:r>
    </w:p>
    <w:p w14:paraId="5D1026C3" w14:textId="5E3B3F68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21FC64C1" w14:textId="77777777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4FABEADE" w14:textId="6AB21022" w:rsidR="0065232F" w:rsidRDefault="0065232F" w:rsidP="0065232F">
      <w:pPr>
        <w:pStyle w:val="figura"/>
        <w:jc w:val="center"/>
      </w:pPr>
      <w:bookmarkStart w:id="10" w:name="_Toc45473521"/>
      <w:proofErr w:type="spellStart"/>
      <w:r>
        <w:lastRenderedPageBreak/>
        <w:t>Wireframe</w:t>
      </w:r>
      <w:proofErr w:type="spellEnd"/>
      <w:r>
        <w:t xml:space="preserve"> carrito de pedidos.</w:t>
      </w:r>
      <w:bookmarkEnd w:id="10"/>
    </w:p>
    <w:p w14:paraId="115E334C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333E3C3B" wp14:editId="75997208">
            <wp:extent cx="8891270" cy="4048125"/>
            <wp:effectExtent l="0" t="0" r="508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AC9F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Fuente: Elaboración propia.</w:t>
      </w:r>
    </w:p>
    <w:p w14:paraId="44052A93" w14:textId="4C21E841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4BD7E1C6" w14:textId="33FD52CE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185E7591" w14:textId="77777777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153F28F0" w14:textId="35891DA5" w:rsidR="0065232F" w:rsidRDefault="0065232F" w:rsidP="0065232F">
      <w:pPr>
        <w:pStyle w:val="figura"/>
        <w:jc w:val="center"/>
      </w:pPr>
      <w:bookmarkStart w:id="11" w:name="_Toc45473522"/>
      <w:proofErr w:type="spellStart"/>
      <w:r>
        <w:lastRenderedPageBreak/>
        <w:t>Wireframe</w:t>
      </w:r>
      <w:proofErr w:type="spellEnd"/>
      <w:r>
        <w:t xml:space="preserve"> realizar pedido.</w:t>
      </w:r>
      <w:bookmarkEnd w:id="11"/>
    </w:p>
    <w:p w14:paraId="3312495E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1AB88B81" wp14:editId="34CC8B3C">
            <wp:extent cx="8891270" cy="4123690"/>
            <wp:effectExtent l="0" t="0" r="508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6E3E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Fuente: Elaboración propia.</w:t>
      </w:r>
    </w:p>
    <w:p w14:paraId="02B32B3A" w14:textId="238582A2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53F1494E" w14:textId="6A9627F9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1D887837" w14:textId="77777777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2E8DF65C" w14:textId="630486C3" w:rsidR="0065232F" w:rsidRDefault="0065232F" w:rsidP="0065232F">
      <w:pPr>
        <w:pStyle w:val="figura"/>
        <w:jc w:val="center"/>
      </w:pPr>
      <w:bookmarkStart w:id="12" w:name="_Toc45473523"/>
      <w:proofErr w:type="spellStart"/>
      <w:r>
        <w:lastRenderedPageBreak/>
        <w:t>Wireframe</w:t>
      </w:r>
      <w:proofErr w:type="spellEnd"/>
      <w:r>
        <w:t xml:space="preserve"> confirmación de pedido realizado.</w:t>
      </w:r>
      <w:bookmarkEnd w:id="12"/>
    </w:p>
    <w:p w14:paraId="1730FA4C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26065F8E" wp14:editId="5D8C8D7F">
            <wp:extent cx="8891270" cy="4132580"/>
            <wp:effectExtent l="0" t="0" r="5080" b="12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FC0B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Fuente: Elaboración propia.</w:t>
      </w:r>
    </w:p>
    <w:p w14:paraId="6D1801F1" w14:textId="3FB2E4A5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4CFA66CE" w14:textId="3D46D703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61B35053" w14:textId="77777777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0CB880B0" w14:textId="77777777" w:rsidR="0065232F" w:rsidRDefault="0065232F" w:rsidP="0065232F">
      <w:pPr>
        <w:pStyle w:val="figura"/>
        <w:jc w:val="center"/>
      </w:pPr>
      <w:bookmarkStart w:id="13" w:name="_Toc45473524"/>
    </w:p>
    <w:p w14:paraId="4D0F737C" w14:textId="2F73E8D8" w:rsidR="0065232F" w:rsidRDefault="0065232F" w:rsidP="0065232F">
      <w:pPr>
        <w:pStyle w:val="figura"/>
        <w:jc w:val="center"/>
      </w:pPr>
      <w:proofErr w:type="spellStart"/>
      <w:r>
        <w:t>Wireframe</w:t>
      </w:r>
      <w:proofErr w:type="spellEnd"/>
      <w:r>
        <w:t xml:space="preserve"> buscar productos.</w:t>
      </w:r>
      <w:bookmarkEnd w:id="13"/>
    </w:p>
    <w:p w14:paraId="64CE3C7A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741D22D7" wp14:editId="1CCE8CEA">
            <wp:extent cx="8891270" cy="4050665"/>
            <wp:effectExtent l="0" t="0" r="508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0BC1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Fuente: Elaboración propia.</w:t>
      </w:r>
    </w:p>
    <w:p w14:paraId="4516D97C" w14:textId="1D2D87BA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76BCAF5A" w14:textId="77777777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5118F08B" w14:textId="77777777" w:rsidR="0065232F" w:rsidRDefault="0065232F" w:rsidP="0065232F">
      <w:pPr>
        <w:pStyle w:val="figura"/>
        <w:jc w:val="center"/>
      </w:pPr>
      <w:bookmarkStart w:id="14" w:name="_Toc45473525"/>
    </w:p>
    <w:p w14:paraId="18A232E1" w14:textId="79190D1C" w:rsidR="0065232F" w:rsidRDefault="0065232F" w:rsidP="0065232F">
      <w:pPr>
        <w:pStyle w:val="figura"/>
        <w:jc w:val="center"/>
      </w:pPr>
      <w:proofErr w:type="spellStart"/>
      <w:r>
        <w:t>Wireframe</w:t>
      </w:r>
      <w:proofErr w:type="spellEnd"/>
      <w:r>
        <w:t xml:space="preserve"> buscar productos resultado.</w:t>
      </w:r>
      <w:bookmarkEnd w:id="14"/>
    </w:p>
    <w:p w14:paraId="2186AA7F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3B00BBC2" wp14:editId="262FD7A5">
            <wp:extent cx="8891270" cy="4137660"/>
            <wp:effectExtent l="0" t="0" r="508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8BEC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Fuente: Elaboración propia.</w:t>
      </w:r>
    </w:p>
    <w:p w14:paraId="41CFC902" w14:textId="44D0EAA0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1DC5C5B5" w14:textId="77777777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4BF7CF47" w14:textId="77777777" w:rsidR="0065232F" w:rsidRDefault="0065232F" w:rsidP="0065232F">
      <w:pPr>
        <w:pStyle w:val="figura"/>
        <w:jc w:val="center"/>
      </w:pPr>
      <w:bookmarkStart w:id="15" w:name="_Toc45473526"/>
    </w:p>
    <w:p w14:paraId="5B5F1742" w14:textId="1D18656D" w:rsidR="0065232F" w:rsidRDefault="0065232F" w:rsidP="0065232F">
      <w:pPr>
        <w:pStyle w:val="figura"/>
        <w:jc w:val="center"/>
      </w:pPr>
      <w:proofErr w:type="spellStart"/>
      <w:r>
        <w:t>Wireframe</w:t>
      </w:r>
      <w:proofErr w:type="spellEnd"/>
      <w:r>
        <w:t xml:space="preserve"> inicio sesión administrador.</w:t>
      </w:r>
      <w:bookmarkEnd w:id="15"/>
    </w:p>
    <w:p w14:paraId="6A0C2E65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1470AA70" wp14:editId="414747D4">
            <wp:extent cx="8891270" cy="4076700"/>
            <wp:effectExtent l="0" t="0" r="508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B659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Fuente: Elaboración propia.</w:t>
      </w:r>
    </w:p>
    <w:p w14:paraId="2FCC767C" w14:textId="7CD7B7F9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7AB9BBD9" w14:textId="77777777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735202FC" w14:textId="77777777" w:rsidR="0065232F" w:rsidRDefault="0065232F" w:rsidP="0065232F">
      <w:pPr>
        <w:pStyle w:val="figura"/>
        <w:jc w:val="center"/>
      </w:pPr>
      <w:bookmarkStart w:id="16" w:name="_Toc45473527"/>
    </w:p>
    <w:p w14:paraId="51EA3A27" w14:textId="391EF2B6" w:rsidR="0065232F" w:rsidRDefault="0065232F" w:rsidP="0065232F">
      <w:pPr>
        <w:pStyle w:val="figura"/>
        <w:jc w:val="center"/>
      </w:pPr>
      <w:proofErr w:type="spellStart"/>
      <w:r>
        <w:t>Wireframe</w:t>
      </w:r>
      <w:proofErr w:type="spellEnd"/>
      <w:r>
        <w:t xml:space="preserve"> menú administrador.</w:t>
      </w:r>
      <w:bookmarkEnd w:id="16"/>
    </w:p>
    <w:p w14:paraId="21C5D278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669B723F" wp14:editId="747AB9BE">
            <wp:extent cx="8891270" cy="4123690"/>
            <wp:effectExtent l="0" t="0" r="508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1970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Fuente: Elaboración propia.</w:t>
      </w:r>
    </w:p>
    <w:p w14:paraId="4664C158" w14:textId="2C4979B4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19CEC77C" w14:textId="77777777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225A16C6" w14:textId="2CC79266" w:rsidR="0065232F" w:rsidRDefault="0065232F" w:rsidP="0065232F">
      <w:pPr>
        <w:pStyle w:val="figura"/>
        <w:jc w:val="center"/>
      </w:pPr>
      <w:bookmarkStart w:id="17" w:name="_Toc45473528"/>
      <w:proofErr w:type="spellStart"/>
      <w:r>
        <w:lastRenderedPageBreak/>
        <w:t>Wireframe</w:t>
      </w:r>
      <w:proofErr w:type="spellEnd"/>
      <w:r>
        <w:t xml:space="preserve"> stock productos.</w:t>
      </w:r>
      <w:bookmarkEnd w:id="17"/>
    </w:p>
    <w:p w14:paraId="7528808B" w14:textId="77777777" w:rsidR="0065232F" w:rsidRDefault="0065232F" w:rsidP="0065232F">
      <w:pPr>
        <w:spacing w:line="480" w:lineRule="auto"/>
        <w:jc w:val="center"/>
      </w:pPr>
      <w:r>
        <w:rPr>
          <w:noProof/>
        </w:rPr>
        <w:drawing>
          <wp:inline distT="0" distB="0" distL="0" distR="0" wp14:anchorId="2334AC94" wp14:editId="36CD7BAA">
            <wp:extent cx="8891270" cy="4206875"/>
            <wp:effectExtent l="0" t="0" r="508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53CD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Fuente: Elaboración propia.</w:t>
      </w:r>
    </w:p>
    <w:p w14:paraId="5F13AA53" w14:textId="7F482F4A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0F4B1ABA" w14:textId="77777777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107A1D9A" w14:textId="4F4D1A53" w:rsidR="0065232F" w:rsidRDefault="0065232F" w:rsidP="0065232F">
      <w:pPr>
        <w:pStyle w:val="figura"/>
        <w:jc w:val="center"/>
      </w:pPr>
      <w:bookmarkStart w:id="18" w:name="_Toc45473529"/>
      <w:proofErr w:type="spellStart"/>
      <w:r>
        <w:lastRenderedPageBreak/>
        <w:t>Wireframe</w:t>
      </w:r>
      <w:proofErr w:type="spellEnd"/>
      <w:r>
        <w:t xml:space="preserve"> pedidos pago efectivo.</w:t>
      </w:r>
      <w:bookmarkEnd w:id="18"/>
    </w:p>
    <w:p w14:paraId="37CE628E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040DF0B1" wp14:editId="25D7782A">
            <wp:extent cx="8891270" cy="4222115"/>
            <wp:effectExtent l="0" t="0" r="508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B19D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Fuente: Elaboración propia.</w:t>
      </w:r>
    </w:p>
    <w:p w14:paraId="53558736" w14:textId="5BF7CA4D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4C18D83E" w14:textId="77777777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1330FEC8" w14:textId="702CAE6B" w:rsidR="0065232F" w:rsidRDefault="0065232F" w:rsidP="0065232F">
      <w:pPr>
        <w:pStyle w:val="figura"/>
        <w:jc w:val="center"/>
      </w:pPr>
      <w:bookmarkStart w:id="19" w:name="_Toc45473530"/>
      <w:proofErr w:type="spellStart"/>
      <w:r>
        <w:lastRenderedPageBreak/>
        <w:t>Wireframe</w:t>
      </w:r>
      <w:proofErr w:type="spellEnd"/>
      <w:r>
        <w:t xml:space="preserve"> pedidos pago depósito bancario web.</w:t>
      </w:r>
      <w:bookmarkEnd w:id="19"/>
    </w:p>
    <w:p w14:paraId="59AB022A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5629B022" wp14:editId="1856F021">
            <wp:extent cx="8891270" cy="4135120"/>
            <wp:effectExtent l="0" t="0" r="508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F85A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Fuente: Elaboración propia.</w:t>
      </w:r>
    </w:p>
    <w:p w14:paraId="720A482B" w14:textId="22F8AA9F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38B6523B" w14:textId="457D6B50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778AB9A5" w14:textId="77777777" w:rsidR="0065232F" w:rsidRDefault="0065232F" w:rsidP="0065232F">
      <w:pPr>
        <w:spacing w:line="480" w:lineRule="auto"/>
        <w:rPr>
          <w:rFonts w:ascii="Roboto" w:hAnsi="Roboto"/>
          <w:sz w:val="24"/>
          <w:szCs w:val="24"/>
        </w:rPr>
      </w:pPr>
    </w:p>
    <w:p w14:paraId="0F7F91A9" w14:textId="7D2C2E49" w:rsidR="0065232F" w:rsidRDefault="0065232F" w:rsidP="0065232F">
      <w:pPr>
        <w:pStyle w:val="figura"/>
        <w:jc w:val="center"/>
      </w:pPr>
      <w:bookmarkStart w:id="20" w:name="_Toc45473531"/>
      <w:proofErr w:type="spellStart"/>
      <w:r>
        <w:lastRenderedPageBreak/>
        <w:t>Wireframe</w:t>
      </w:r>
      <w:proofErr w:type="spellEnd"/>
      <w:r>
        <w:t xml:space="preserve"> pedidos para entrega.</w:t>
      </w:r>
      <w:bookmarkEnd w:id="20"/>
    </w:p>
    <w:p w14:paraId="2C03B392" w14:textId="77777777" w:rsidR="0065232F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5A46EB6B" wp14:editId="6DC24202">
            <wp:extent cx="8891270" cy="4036695"/>
            <wp:effectExtent l="0" t="0" r="508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C434" w14:textId="77777777" w:rsidR="0065232F" w:rsidRPr="0064000B" w:rsidRDefault="0065232F" w:rsidP="0065232F">
      <w:pPr>
        <w:spacing w:line="480" w:lineRule="auto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Fuente: Elaboración propia.</w:t>
      </w:r>
    </w:p>
    <w:p w14:paraId="4A47CD05" w14:textId="21BC3440" w:rsidR="0065232F" w:rsidRPr="00DF34CB" w:rsidRDefault="0065232F" w:rsidP="0065232F">
      <w:pPr>
        <w:rPr>
          <w:rFonts w:ascii="Roboto" w:hAnsi="Roboto" w:cs="Arial"/>
          <w:color w:val="000000"/>
          <w:sz w:val="28"/>
          <w:szCs w:val="28"/>
        </w:rPr>
        <w:sectPr w:rsidR="0065232F" w:rsidRPr="00DF34CB" w:rsidSect="0065232F">
          <w:pgSz w:w="16838" w:h="11906" w:orient="landscape"/>
          <w:pgMar w:top="851" w:right="851" w:bottom="851" w:left="851" w:header="709" w:footer="709" w:gutter="0"/>
          <w:cols w:space="708"/>
          <w:docGrid w:linePitch="360"/>
        </w:sectPr>
      </w:pPr>
    </w:p>
    <w:p w14:paraId="21C7DF2F" w14:textId="511AC2C2" w:rsidR="00562B3D" w:rsidRDefault="00562B3D" w:rsidP="00562B3D">
      <w:pPr>
        <w:spacing w:line="480" w:lineRule="auto"/>
        <w:jc w:val="both"/>
        <w:rPr>
          <w:rFonts w:ascii="Roboto" w:hAnsi="Roboto" w:cs="Arial"/>
          <w:color w:val="000000"/>
          <w:sz w:val="28"/>
          <w:szCs w:val="28"/>
        </w:rPr>
      </w:pPr>
      <w:r w:rsidRPr="0065232F">
        <w:rPr>
          <w:rFonts w:ascii="Roboto" w:hAnsi="Roboto" w:cs="Arial"/>
          <w:b/>
          <w:bCs/>
          <w:color w:val="000000"/>
          <w:sz w:val="28"/>
          <w:szCs w:val="28"/>
        </w:rPr>
        <w:lastRenderedPageBreak/>
        <w:t xml:space="preserve">Diseño de </w:t>
      </w:r>
      <w:r>
        <w:rPr>
          <w:rFonts w:ascii="Roboto" w:hAnsi="Roboto" w:cs="Arial"/>
          <w:b/>
          <w:bCs/>
          <w:color w:val="000000"/>
          <w:sz w:val="28"/>
          <w:szCs w:val="28"/>
        </w:rPr>
        <w:t>Mockups</w:t>
      </w:r>
      <w:r w:rsidRPr="0065232F">
        <w:rPr>
          <w:rFonts w:ascii="Roboto" w:hAnsi="Roboto" w:cs="Arial"/>
          <w:b/>
          <w:bCs/>
          <w:color w:val="000000"/>
          <w:sz w:val="28"/>
          <w:szCs w:val="28"/>
        </w:rPr>
        <w:t xml:space="preserve"> de las interfaces de usuario de la aplicación web:</w:t>
      </w:r>
      <w:r w:rsidRPr="0065232F">
        <w:rPr>
          <w:rFonts w:ascii="Roboto" w:hAnsi="Roboto" w:cs="Arial"/>
          <w:color w:val="000000"/>
          <w:sz w:val="28"/>
          <w:szCs w:val="28"/>
        </w:rPr>
        <w:t xml:space="preserve"> Se realizó el diseño </w:t>
      </w:r>
      <w:r>
        <w:rPr>
          <w:rFonts w:ascii="Roboto" w:hAnsi="Roboto" w:cs="Arial"/>
          <w:b/>
          <w:bCs/>
          <w:color w:val="000000"/>
          <w:sz w:val="28"/>
          <w:szCs w:val="28"/>
        </w:rPr>
        <w:t>Mockups</w:t>
      </w:r>
      <w:r w:rsidRPr="0065232F">
        <w:rPr>
          <w:rFonts w:ascii="Roboto" w:hAnsi="Roboto" w:cs="Arial"/>
          <w:b/>
          <w:bCs/>
          <w:color w:val="000000"/>
          <w:sz w:val="28"/>
          <w:szCs w:val="28"/>
        </w:rPr>
        <w:t xml:space="preserve"> </w:t>
      </w:r>
      <w:r w:rsidRPr="0065232F">
        <w:rPr>
          <w:rFonts w:ascii="Roboto" w:hAnsi="Roboto" w:cs="Arial"/>
          <w:color w:val="000000"/>
          <w:sz w:val="28"/>
          <w:szCs w:val="28"/>
        </w:rPr>
        <w:t xml:space="preserve">de las interfaces de usuario, representando la estructura visual </w:t>
      </w:r>
      <w:r>
        <w:rPr>
          <w:rFonts w:ascii="Roboto" w:hAnsi="Roboto" w:cs="Arial"/>
          <w:color w:val="000000"/>
          <w:sz w:val="28"/>
          <w:szCs w:val="28"/>
        </w:rPr>
        <w:t xml:space="preserve">más detallada </w:t>
      </w:r>
      <w:r w:rsidRPr="0065232F">
        <w:rPr>
          <w:rFonts w:ascii="Roboto" w:hAnsi="Roboto" w:cs="Arial"/>
          <w:color w:val="000000"/>
          <w:sz w:val="28"/>
          <w:szCs w:val="28"/>
        </w:rPr>
        <w:t>de la aplicación web tomando en cuenta los requerimientos</w:t>
      </w:r>
      <w:r>
        <w:rPr>
          <w:rFonts w:ascii="Roboto" w:hAnsi="Roboto" w:cs="Arial"/>
          <w:color w:val="000000"/>
          <w:sz w:val="28"/>
          <w:szCs w:val="28"/>
        </w:rPr>
        <w:t xml:space="preserve">, </w:t>
      </w:r>
      <w:r w:rsidRPr="0065232F">
        <w:rPr>
          <w:rFonts w:ascii="Roboto" w:hAnsi="Roboto" w:cs="Arial"/>
          <w:color w:val="000000"/>
          <w:sz w:val="28"/>
          <w:szCs w:val="28"/>
        </w:rPr>
        <w:t xml:space="preserve">historias de usuario </w:t>
      </w:r>
      <w:r>
        <w:rPr>
          <w:rFonts w:ascii="Roboto" w:hAnsi="Roboto" w:cs="Arial"/>
          <w:color w:val="000000"/>
          <w:sz w:val="28"/>
          <w:szCs w:val="28"/>
        </w:rPr>
        <w:t xml:space="preserve">y </w:t>
      </w:r>
      <w:proofErr w:type="spellStart"/>
      <w:r>
        <w:rPr>
          <w:rFonts w:ascii="Roboto" w:hAnsi="Roboto" w:cs="Arial"/>
          <w:color w:val="000000"/>
          <w:sz w:val="28"/>
          <w:szCs w:val="28"/>
        </w:rPr>
        <w:t>Wireframe</w:t>
      </w:r>
      <w:proofErr w:type="spellEnd"/>
      <w:r>
        <w:rPr>
          <w:rFonts w:ascii="Roboto" w:hAnsi="Roboto" w:cs="Arial"/>
          <w:color w:val="000000"/>
          <w:sz w:val="28"/>
          <w:szCs w:val="28"/>
        </w:rPr>
        <w:t xml:space="preserve"> de </w:t>
      </w:r>
      <w:r w:rsidRPr="0065232F">
        <w:rPr>
          <w:rFonts w:ascii="Roboto" w:hAnsi="Roboto" w:cs="Arial"/>
          <w:color w:val="000000"/>
          <w:sz w:val="28"/>
          <w:szCs w:val="28"/>
        </w:rPr>
        <w:t>la aplicación web</w:t>
      </w:r>
      <w:r>
        <w:rPr>
          <w:rFonts w:ascii="Roboto" w:hAnsi="Roboto" w:cs="Arial"/>
          <w:color w:val="000000"/>
          <w:sz w:val="28"/>
          <w:szCs w:val="28"/>
        </w:rPr>
        <w:t>.</w:t>
      </w:r>
    </w:p>
    <w:p w14:paraId="0AAE74B5" w14:textId="61BFEA44" w:rsidR="00C07D3D" w:rsidRDefault="00C07D3D" w:rsidP="00562B3D">
      <w:pPr>
        <w:spacing w:line="480" w:lineRule="auto"/>
        <w:jc w:val="both"/>
        <w:rPr>
          <w:rFonts w:ascii="Roboto" w:hAnsi="Roboto" w:cs="Arial"/>
          <w:color w:val="000000"/>
          <w:sz w:val="28"/>
          <w:szCs w:val="28"/>
        </w:rPr>
      </w:pPr>
    </w:p>
    <w:p w14:paraId="1A8B1A7B" w14:textId="46AC6A77" w:rsidR="00C07D3D" w:rsidRDefault="00C07D3D" w:rsidP="00562B3D">
      <w:pPr>
        <w:spacing w:line="480" w:lineRule="auto"/>
        <w:jc w:val="both"/>
        <w:rPr>
          <w:rFonts w:ascii="Roboto" w:hAnsi="Roboto" w:cs="Arial"/>
          <w:color w:val="000000"/>
          <w:sz w:val="28"/>
          <w:szCs w:val="28"/>
        </w:rPr>
      </w:pPr>
      <w:r>
        <w:rPr>
          <w:rFonts w:ascii="Roboto" w:hAnsi="Roboto" w:cs="Arial"/>
          <w:color w:val="000000"/>
          <w:sz w:val="28"/>
          <w:szCs w:val="28"/>
        </w:rPr>
        <w:t>Mesa de Trabajo</w:t>
      </w:r>
    </w:p>
    <w:p w14:paraId="5F7D4393" w14:textId="1188C66A" w:rsidR="00C07D3D" w:rsidRDefault="00C07D3D" w:rsidP="00562B3D">
      <w:pPr>
        <w:spacing w:line="480" w:lineRule="auto"/>
        <w:jc w:val="both"/>
        <w:rPr>
          <w:rFonts w:ascii="Roboto" w:hAnsi="Roboto" w:cs="Arial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73087F4" wp14:editId="6804740A">
            <wp:extent cx="5400040" cy="3599815"/>
            <wp:effectExtent l="0" t="0" r="0" b="63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98F3" w14:textId="64F494FE" w:rsidR="00562B3D" w:rsidRDefault="00562B3D">
      <w:pPr>
        <w:rPr>
          <w:rFonts w:ascii="Roboto" w:hAnsi="Roboto" w:cs="Arial"/>
          <w:color w:val="000000"/>
          <w:sz w:val="28"/>
          <w:szCs w:val="28"/>
        </w:rPr>
      </w:pPr>
      <w:r>
        <w:rPr>
          <w:rFonts w:ascii="Roboto" w:hAnsi="Roboto" w:cs="Arial"/>
          <w:color w:val="000000"/>
          <w:sz w:val="28"/>
          <w:szCs w:val="28"/>
        </w:rPr>
        <w:br w:type="page"/>
      </w:r>
    </w:p>
    <w:p w14:paraId="296E496B" w14:textId="77777777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  <w:sectPr w:rsidR="00562B3D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023264F" w14:textId="503EC96E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rFonts w:ascii="Roboto" w:hAnsi="Roboto" w:cs="Arial"/>
          <w:b/>
          <w:bCs/>
          <w:color w:val="000000"/>
          <w:sz w:val="28"/>
          <w:szCs w:val="28"/>
        </w:rPr>
        <w:lastRenderedPageBreak/>
        <w:t>Mockup de Carga de la Aplicación Web</w:t>
      </w:r>
    </w:p>
    <w:p w14:paraId="6841AA63" w14:textId="77777777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7A3BA8CF" w14:textId="088B603D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21247C8" wp14:editId="6017A368">
            <wp:extent cx="8891270" cy="4149725"/>
            <wp:effectExtent l="0" t="0" r="5080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8198" w14:textId="4A485889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rFonts w:ascii="Roboto" w:hAnsi="Roboto" w:cs="Arial"/>
          <w:b/>
          <w:bCs/>
          <w:color w:val="000000"/>
          <w:sz w:val="28"/>
          <w:szCs w:val="28"/>
        </w:rPr>
        <w:lastRenderedPageBreak/>
        <w:t>Mockup Inicio</w:t>
      </w:r>
    </w:p>
    <w:p w14:paraId="51AE41F8" w14:textId="77777777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49095929" w14:textId="73EBE0F2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2A83B14" wp14:editId="2F036391">
            <wp:extent cx="8891270" cy="3957320"/>
            <wp:effectExtent l="0" t="0" r="508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2D2F" w14:textId="0CC4D5DF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rFonts w:ascii="Roboto" w:hAnsi="Roboto" w:cs="Arial"/>
          <w:b/>
          <w:bCs/>
          <w:color w:val="000000"/>
          <w:sz w:val="28"/>
          <w:szCs w:val="28"/>
        </w:rPr>
        <w:lastRenderedPageBreak/>
        <w:t xml:space="preserve">Mockup Iniciar Sesión </w:t>
      </w:r>
    </w:p>
    <w:p w14:paraId="546D4CDC" w14:textId="77777777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17208493" w14:textId="77777777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72D3926" wp14:editId="158B7CC0">
            <wp:extent cx="8891270" cy="4033520"/>
            <wp:effectExtent l="0" t="0" r="5080" b="508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FC02" w14:textId="5F897B2F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rFonts w:ascii="Roboto" w:hAnsi="Roboto" w:cs="Arial"/>
          <w:b/>
          <w:bCs/>
          <w:color w:val="000000"/>
          <w:sz w:val="28"/>
          <w:szCs w:val="28"/>
        </w:rPr>
        <w:lastRenderedPageBreak/>
        <w:t>Mockup Registro</w:t>
      </w:r>
    </w:p>
    <w:p w14:paraId="0791EFBE" w14:textId="4627C322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E75DB9F" wp14:editId="11312408">
            <wp:extent cx="8891270" cy="4079875"/>
            <wp:effectExtent l="0" t="0" r="508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9EAC" w14:textId="6AE05DE2" w:rsidR="00562B3D" w:rsidRDefault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rFonts w:ascii="Roboto" w:hAnsi="Roboto" w:cs="Arial"/>
          <w:b/>
          <w:bCs/>
          <w:color w:val="000000"/>
          <w:sz w:val="28"/>
          <w:szCs w:val="28"/>
        </w:rPr>
        <w:br w:type="page"/>
      </w:r>
    </w:p>
    <w:p w14:paraId="3C7E8F7A" w14:textId="4259A72E" w:rsidR="00562B3D" w:rsidRDefault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rFonts w:ascii="Roboto" w:hAnsi="Roboto" w:cs="Arial"/>
          <w:b/>
          <w:bCs/>
          <w:color w:val="000000"/>
          <w:sz w:val="28"/>
          <w:szCs w:val="28"/>
        </w:rPr>
        <w:lastRenderedPageBreak/>
        <w:t>Mockup Registro Correcto</w:t>
      </w:r>
    </w:p>
    <w:p w14:paraId="6BF8A43A" w14:textId="6123608A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A8B5AE8" wp14:editId="374EA57D">
            <wp:extent cx="8891270" cy="3889375"/>
            <wp:effectExtent l="0" t="0" r="508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 w:cs="Arial"/>
          <w:b/>
          <w:bCs/>
          <w:color w:val="000000"/>
          <w:sz w:val="28"/>
          <w:szCs w:val="28"/>
        </w:rPr>
        <w:br w:type="page"/>
      </w:r>
      <w:r>
        <w:rPr>
          <w:rFonts w:ascii="Roboto" w:hAnsi="Roboto" w:cs="Arial"/>
          <w:b/>
          <w:bCs/>
          <w:color w:val="000000"/>
          <w:sz w:val="28"/>
          <w:szCs w:val="28"/>
        </w:rPr>
        <w:lastRenderedPageBreak/>
        <w:t>Mockup Menú Cliente</w:t>
      </w:r>
    </w:p>
    <w:p w14:paraId="321C6D79" w14:textId="210BC713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  <w:sectPr w:rsidR="00562B3D" w:rsidSect="00562B3D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5BE0E58A" wp14:editId="51C427CD">
            <wp:extent cx="8891270" cy="4033520"/>
            <wp:effectExtent l="0" t="0" r="508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0C9C" w14:textId="319DA2E1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rFonts w:ascii="Roboto" w:hAnsi="Roboto" w:cs="Arial"/>
          <w:b/>
          <w:bCs/>
          <w:color w:val="000000"/>
          <w:sz w:val="28"/>
          <w:szCs w:val="28"/>
        </w:rPr>
        <w:lastRenderedPageBreak/>
        <w:t>Mockup Lista de Pedidos del Cliente</w:t>
      </w:r>
    </w:p>
    <w:p w14:paraId="31EFDC08" w14:textId="16ADC5CE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  <w:sectPr w:rsidR="00562B3D" w:rsidSect="00562B3D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238A409C" wp14:editId="7642F773">
            <wp:extent cx="8891270" cy="4005580"/>
            <wp:effectExtent l="0" t="0" r="508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DD99" w14:textId="77777777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rFonts w:ascii="Roboto" w:hAnsi="Roboto" w:cs="Arial"/>
          <w:b/>
          <w:bCs/>
          <w:color w:val="000000"/>
          <w:sz w:val="28"/>
          <w:szCs w:val="28"/>
        </w:rPr>
        <w:lastRenderedPageBreak/>
        <w:t>Mockup Catalogo Web</w:t>
      </w:r>
    </w:p>
    <w:p w14:paraId="4F67C9E8" w14:textId="77777777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2802218A" w14:textId="77777777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4EB1480" wp14:editId="15F85A5D">
            <wp:extent cx="8891270" cy="3916680"/>
            <wp:effectExtent l="0" t="0" r="508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E137" w14:textId="74CD7B61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  <w:sectPr w:rsidR="00562B3D" w:rsidSect="00562B3D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49BEFFF8" w14:textId="7827C1C4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rFonts w:ascii="Roboto" w:hAnsi="Roboto" w:cs="Arial"/>
          <w:b/>
          <w:bCs/>
          <w:color w:val="000000"/>
          <w:sz w:val="28"/>
          <w:szCs w:val="28"/>
        </w:rPr>
        <w:lastRenderedPageBreak/>
        <w:t>Mockup Listado de Productos Por Categoría</w:t>
      </w:r>
    </w:p>
    <w:p w14:paraId="125D5821" w14:textId="77777777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2C952485" w14:textId="15537F26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B8B432C" wp14:editId="6E317352">
            <wp:extent cx="8891270" cy="4165600"/>
            <wp:effectExtent l="0" t="0" r="508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A500" w14:textId="77777777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rFonts w:ascii="Roboto" w:hAnsi="Roboto" w:cs="Arial"/>
          <w:b/>
          <w:bCs/>
          <w:color w:val="000000"/>
          <w:sz w:val="28"/>
          <w:szCs w:val="28"/>
        </w:rPr>
        <w:lastRenderedPageBreak/>
        <w:t>Mockup   Producto</w:t>
      </w:r>
    </w:p>
    <w:p w14:paraId="30A30F79" w14:textId="77777777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0F0EDB12" w14:textId="4DC4354D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167C806" wp14:editId="5A094753">
            <wp:extent cx="8891270" cy="4083050"/>
            <wp:effectExtent l="0" t="0" r="508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7C59" w14:textId="7B3D9A18" w:rsidR="00562B3D" w:rsidRDefault="00562B3D" w:rsidP="00562B3D">
      <w:pPr>
        <w:spacing w:line="480" w:lineRule="auto"/>
        <w:rPr>
          <w:rFonts w:ascii="Roboto" w:hAnsi="Roboto" w:cs="Arial"/>
          <w:b/>
          <w:bCs/>
          <w:color w:val="000000"/>
          <w:sz w:val="28"/>
          <w:szCs w:val="28"/>
        </w:rPr>
      </w:pPr>
      <w:bookmarkStart w:id="21" w:name="_Hlk45596395"/>
      <w:r>
        <w:rPr>
          <w:rFonts w:ascii="Roboto" w:hAnsi="Roboto" w:cs="Arial"/>
          <w:b/>
          <w:bCs/>
          <w:color w:val="000000"/>
          <w:sz w:val="28"/>
          <w:szCs w:val="28"/>
        </w:rPr>
        <w:lastRenderedPageBreak/>
        <w:t>Mockup   Producto Registrado al Carrito</w:t>
      </w:r>
    </w:p>
    <w:bookmarkEnd w:id="21"/>
    <w:p w14:paraId="5DEFF7F7" w14:textId="77777777" w:rsidR="00562B3D" w:rsidRDefault="00562B3D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681DEA5" wp14:editId="4C936631">
            <wp:extent cx="8891270" cy="4040505"/>
            <wp:effectExtent l="0" t="0" r="508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D4FD" w14:textId="77777777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4FB45473" w14:textId="77777777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189BA1FD" w14:textId="5732A2CC" w:rsidR="00EA22A0" w:rsidRPr="00EA22A0" w:rsidRDefault="00EA22A0" w:rsidP="00562B3D">
      <w:pPr>
        <w:rPr>
          <w:rFonts w:ascii="Roboto" w:hAnsi="Roboto" w:cs="Arial"/>
          <w:color w:val="000000"/>
          <w:sz w:val="28"/>
          <w:szCs w:val="28"/>
        </w:rPr>
      </w:pPr>
      <w:r w:rsidRPr="00562B3D">
        <w:rPr>
          <w:rFonts w:ascii="Roboto" w:hAnsi="Roboto" w:cs="Arial"/>
          <w:color w:val="000000"/>
          <w:sz w:val="28"/>
          <w:szCs w:val="28"/>
        </w:rPr>
        <w:lastRenderedPageBreak/>
        <w:t>Mockup</w:t>
      </w:r>
      <w:r>
        <w:rPr>
          <w:rFonts w:ascii="Roboto" w:hAnsi="Roboto" w:cs="Arial"/>
          <w:color w:val="000000"/>
          <w:sz w:val="28"/>
          <w:szCs w:val="28"/>
        </w:rPr>
        <w:t xml:space="preserve"> Carrito de Pedidos</w:t>
      </w:r>
    </w:p>
    <w:p w14:paraId="588CE964" w14:textId="77777777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0E9D155" wp14:editId="01ACA495">
            <wp:extent cx="8891270" cy="3972560"/>
            <wp:effectExtent l="0" t="0" r="5080" b="889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1CC4" w14:textId="77777777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381EDB04" w14:textId="77777777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2B5A6465" w14:textId="77777777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7910D629" w14:textId="0AF49C67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rFonts w:ascii="Roboto" w:hAnsi="Roboto" w:cs="Arial"/>
          <w:b/>
          <w:bCs/>
          <w:color w:val="000000"/>
          <w:sz w:val="28"/>
          <w:szCs w:val="28"/>
        </w:rPr>
        <w:lastRenderedPageBreak/>
        <w:t>Mockup Realizar Pedido</w:t>
      </w:r>
    </w:p>
    <w:p w14:paraId="6520CE38" w14:textId="5724726A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C463C3A" wp14:editId="39BD440A">
            <wp:extent cx="8891270" cy="4004310"/>
            <wp:effectExtent l="0" t="0" r="508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4E50" w14:textId="77777777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77FFFACB" w14:textId="77777777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2701729B" w14:textId="77777777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1163EA20" w14:textId="4D8AAD26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rFonts w:ascii="Roboto" w:hAnsi="Roboto" w:cs="Arial"/>
          <w:b/>
          <w:bCs/>
          <w:color w:val="000000"/>
          <w:sz w:val="28"/>
          <w:szCs w:val="28"/>
        </w:rPr>
        <w:t>Mockup Confirmación de pedido Realizado.</w:t>
      </w:r>
    </w:p>
    <w:p w14:paraId="5C215774" w14:textId="62E8DD91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A89006F" wp14:editId="4885B21D">
            <wp:extent cx="8891270" cy="4307840"/>
            <wp:effectExtent l="0" t="0" r="508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B134" w14:textId="77777777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2373A7DB" w14:textId="77777777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124E22D1" w14:textId="2EBE9634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rFonts w:ascii="Roboto" w:hAnsi="Roboto" w:cs="Arial"/>
          <w:b/>
          <w:bCs/>
          <w:color w:val="000000"/>
          <w:sz w:val="28"/>
          <w:szCs w:val="28"/>
        </w:rPr>
        <w:t>Mockup Buscar Productos</w:t>
      </w:r>
    </w:p>
    <w:p w14:paraId="6095176A" w14:textId="01DB3C8C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6848A9C" wp14:editId="5EB932B5">
            <wp:extent cx="8891270" cy="3933825"/>
            <wp:effectExtent l="0" t="0" r="508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84D3" w14:textId="38258D01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139F23ED" w14:textId="5B31F64A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26C261C1" w14:textId="0A2D0009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7B67015A" w14:textId="309EFD73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rFonts w:ascii="Roboto" w:hAnsi="Roboto" w:cs="Arial"/>
          <w:b/>
          <w:bCs/>
          <w:color w:val="000000"/>
          <w:sz w:val="28"/>
          <w:szCs w:val="28"/>
        </w:rPr>
        <w:t>Mockup Buscar productos Resultado</w:t>
      </w:r>
    </w:p>
    <w:p w14:paraId="5E6DE12B" w14:textId="77777777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6B594482" w14:textId="49B5C5F3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D77C77A" wp14:editId="49877C02">
            <wp:extent cx="8891270" cy="4084320"/>
            <wp:effectExtent l="0" t="0" r="508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2BC6" w14:textId="77777777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17A976CF" w14:textId="3354DDDF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rFonts w:ascii="Roboto" w:hAnsi="Roboto" w:cs="Arial"/>
          <w:b/>
          <w:bCs/>
          <w:color w:val="000000"/>
          <w:sz w:val="28"/>
          <w:szCs w:val="28"/>
        </w:rPr>
        <w:t>Mockup Inicio de Sesión Administrador</w:t>
      </w:r>
    </w:p>
    <w:p w14:paraId="59D08AC7" w14:textId="19C34670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20A25FF" wp14:editId="65F24162">
            <wp:extent cx="8891270" cy="4170045"/>
            <wp:effectExtent l="0" t="0" r="5080" b="190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F77F" w14:textId="1BA4008B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7DB5851F" w14:textId="37C0F20B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00126C89" w14:textId="5180330D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rFonts w:ascii="Roboto" w:hAnsi="Roboto" w:cs="Arial"/>
          <w:b/>
          <w:bCs/>
          <w:color w:val="000000"/>
          <w:sz w:val="28"/>
          <w:szCs w:val="28"/>
        </w:rPr>
        <w:t>Mockup Menú Administrador</w:t>
      </w:r>
    </w:p>
    <w:p w14:paraId="3E335ECD" w14:textId="01507823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0E4B806" wp14:editId="7E32E38C">
            <wp:extent cx="8891270" cy="4107180"/>
            <wp:effectExtent l="0" t="0" r="5080" b="762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7703" w14:textId="470CF775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577E0F8E" w14:textId="1A27A270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7D8F7315" w14:textId="0863B4AB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rFonts w:ascii="Roboto" w:hAnsi="Roboto" w:cs="Arial"/>
          <w:b/>
          <w:bCs/>
          <w:color w:val="000000"/>
          <w:sz w:val="28"/>
          <w:szCs w:val="28"/>
        </w:rPr>
        <w:t>Mockup Stock de Productos</w:t>
      </w:r>
    </w:p>
    <w:p w14:paraId="7416B8A5" w14:textId="4CDD9878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2997DE5" wp14:editId="062B796A">
            <wp:extent cx="8891270" cy="4029710"/>
            <wp:effectExtent l="0" t="0" r="5080" b="889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1FF0" w14:textId="01FC255B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4131C6DC" w14:textId="2DA6C59C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71F7BA6D" w14:textId="47B7CFBF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71A9BECE" w14:textId="2C594D11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rFonts w:ascii="Roboto" w:hAnsi="Roboto" w:cs="Arial"/>
          <w:b/>
          <w:bCs/>
          <w:color w:val="000000"/>
          <w:sz w:val="28"/>
          <w:szCs w:val="28"/>
        </w:rPr>
        <w:t>Mockup Pedidos Pago Efectivo</w:t>
      </w:r>
    </w:p>
    <w:p w14:paraId="78EE57F8" w14:textId="4D600D0B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C2140C6" wp14:editId="18B75C63">
            <wp:extent cx="8891270" cy="4040505"/>
            <wp:effectExtent l="0" t="0" r="508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447C" w14:textId="4C2DA942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0EC334CD" w14:textId="71CD5E8F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6EB175BA" w14:textId="28FE626C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42129AD5" w14:textId="1BFE638A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rFonts w:ascii="Roboto" w:hAnsi="Roboto" w:cs="Arial"/>
          <w:b/>
          <w:bCs/>
          <w:color w:val="000000"/>
          <w:sz w:val="28"/>
          <w:szCs w:val="28"/>
        </w:rPr>
        <w:t>Mockup Pedidos Pago Depósito Bancario.</w:t>
      </w:r>
    </w:p>
    <w:p w14:paraId="5F028D02" w14:textId="093D6A98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47240C" wp14:editId="096F8751">
            <wp:extent cx="8891270" cy="4407535"/>
            <wp:effectExtent l="0" t="0" r="508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0B4F" w14:textId="2E2046F9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274F948D" w14:textId="3302B3C0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09B68E04" w14:textId="16A63027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rFonts w:ascii="Roboto" w:hAnsi="Roboto" w:cs="Arial"/>
          <w:b/>
          <w:bCs/>
          <w:color w:val="000000"/>
          <w:sz w:val="28"/>
          <w:szCs w:val="28"/>
        </w:rPr>
        <w:lastRenderedPageBreak/>
        <w:t>Mockup Pedidos para Entregar</w:t>
      </w:r>
    </w:p>
    <w:p w14:paraId="6467AF71" w14:textId="2C75C1C7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C97CB3B" wp14:editId="770050E3">
            <wp:extent cx="8891270" cy="3884930"/>
            <wp:effectExtent l="0" t="0" r="5080" b="127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77AA" w14:textId="77777777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44AE9EC4" w14:textId="77777777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7A52DB5E" w14:textId="77777777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14E6BFF6" w14:textId="52FACCF0" w:rsidR="00EA22A0" w:rsidRDefault="00CB2F53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rFonts w:ascii="Roboto" w:hAnsi="Roboto" w:cs="Arial"/>
          <w:b/>
          <w:bCs/>
          <w:color w:val="000000"/>
          <w:sz w:val="28"/>
          <w:szCs w:val="28"/>
        </w:rPr>
        <w:lastRenderedPageBreak/>
        <w:t>Prototipado de las Interfaces de Usuario</w:t>
      </w:r>
    </w:p>
    <w:p w14:paraId="7A94F185" w14:textId="28CF8BE8" w:rsidR="00CB2F53" w:rsidRDefault="00CB2F53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EA0CFAD" wp14:editId="355E69F8">
            <wp:extent cx="8891270" cy="4814570"/>
            <wp:effectExtent l="0" t="0" r="5080" b="50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FDCD" w14:textId="6C322626" w:rsidR="0047515D" w:rsidRDefault="0047515D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EE64E2" wp14:editId="197E1D54">
            <wp:extent cx="8891270" cy="4798060"/>
            <wp:effectExtent l="0" t="0" r="5080" b="254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EF71" w14:textId="77777777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</w:pPr>
    </w:p>
    <w:p w14:paraId="66BB9C4F" w14:textId="57777C39" w:rsidR="00EA22A0" w:rsidRDefault="00EA22A0" w:rsidP="00562B3D">
      <w:pPr>
        <w:rPr>
          <w:rFonts w:ascii="Roboto" w:hAnsi="Roboto" w:cs="Arial"/>
          <w:b/>
          <w:bCs/>
          <w:color w:val="000000"/>
          <w:sz w:val="28"/>
          <w:szCs w:val="28"/>
        </w:rPr>
        <w:sectPr w:rsidR="00EA22A0" w:rsidSect="00562B3D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bookmarkStart w:id="22" w:name="_GoBack"/>
      <w:bookmarkEnd w:id="22"/>
    </w:p>
    <w:p w14:paraId="075D7FC0" w14:textId="77777777" w:rsidR="006058F7" w:rsidRPr="00F540FD" w:rsidRDefault="006058F7" w:rsidP="003D2F92">
      <w:pPr>
        <w:rPr>
          <w:rFonts w:ascii="Roboto" w:hAnsi="Roboto" w:cs="Arial"/>
          <w:color w:val="000000"/>
          <w:sz w:val="28"/>
          <w:szCs w:val="28"/>
        </w:rPr>
      </w:pPr>
    </w:p>
    <w:sectPr w:rsidR="006058F7" w:rsidRPr="00F540F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570CC8" w14:textId="77777777" w:rsidR="004F2C61" w:rsidRDefault="004F2C61" w:rsidP="00562B3D">
      <w:pPr>
        <w:spacing w:after="0" w:line="240" w:lineRule="auto"/>
      </w:pPr>
      <w:r>
        <w:separator/>
      </w:r>
    </w:p>
  </w:endnote>
  <w:endnote w:type="continuationSeparator" w:id="0">
    <w:p w14:paraId="002B2302" w14:textId="77777777" w:rsidR="004F2C61" w:rsidRDefault="004F2C61" w:rsidP="00562B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79DE0E" w14:textId="77777777" w:rsidR="004F2C61" w:rsidRDefault="004F2C61" w:rsidP="00562B3D">
      <w:pPr>
        <w:spacing w:after="0" w:line="240" w:lineRule="auto"/>
      </w:pPr>
      <w:r>
        <w:separator/>
      </w:r>
    </w:p>
  </w:footnote>
  <w:footnote w:type="continuationSeparator" w:id="0">
    <w:p w14:paraId="3BEEAFF8" w14:textId="77777777" w:rsidR="004F2C61" w:rsidRDefault="004F2C61" w:rsidP="00562B3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E6B"/>
    <w:rsid w:val="000225B5"/>
    <w:rsid w:val="00037F93"/>
    <w:rsid w:val="000426DC"/>
    <w:rsid w:val="00061760"/>
    <w:rsid w:val="000705B2"/>
    <w:rsid w:val="000745B5"/>
    <w:rsid w:val="000B0E6B"/>
    <w:rsid w:val="000C7683"/>
    <w:rsid w:val="000C790F"/>
    <w:rsid w:val="000E226B"/>
    <w:rsid w:val="000F5D38"/>
    <w:rsid w:val="001447C7"/>
    <w:rsid w:val="001E22D9"/>
    <w:rsid w:val="002474FC"/>
    <w:rsid w:val="0028162B"/>
    <w:rsid w:val="002B098F"/>
    <w:rsid w:val="002E7702"/>
    <w:rsid w:val="00330382"/>
    <w:rsid w:val="00343AE2"/>
    <w:rsid w:val="003A5981"/>
    <w:rsid w:val="003D2F92"/>
    <w:rsid w:val="003E10A1"/>
    <w:rsid w:val="003E47A9"/>
    <w:rsid w:val="00452FA6"/>
    <w:rsid w:val="004728EB"/>
    <w:rsid w:val="0047515D"/>
    <w:rsid w:val="00481023"/>
    <w:rsid w:val="00487DC3"/>
    <w:rsid w:val="004A5BF5"/>
    <w:rsid w:val="004C339D"/>
    <w:rsid w:val="004C7E65"/>
    <w:rsid w:val="004E3E65"/>
    <w:rsid w:val="004E5BAB"/>
    <w:rsid w:val="004F2C61"/>
    <w:rsid w:val="005521C5"/>
    <w:rsid w:val="00562B3D"/>
    <w:rsid w:val="00590868"/>
    <w:rsid w:val="00595522"/>
    <w:rsid w:val="005D35D5"/>
    <w:rsid w:val="005D6690"/>
    <w:rsid w:val="005E3A33"/>
    <w:rsid w:val="005E7FEA"/>
    <w:rsid w:val="006058F7"/>
    <w:rsid w:val="006148E4"/>
    <w:rsid w:val="00621DFC"/>
    <w:rsid w:val="00623121"/>
    <w:rsid w:val="006379BC"/>
    <w:rsid w:val="0064343A"/>
    <w:rsid w:val="006461A9"/>
    <w:rsid w:val="0065232F"/>
    <w:rsid w:val="006E68A3"/>
    <w:rsid w:val="007300F5"/>
    <w:rsid w:val="007355EE"/>
    <w:rsid w:val="00741B72"/>
    <w:rsid w:val="007455C5"/>
    <w:rsid w:val="0075152D"/>
    <w:rsid w:val="007D0A75"/>
    <w:rsid w:val="00854BC1"/>
    <w:rsid w:val="0088728E"/>
    <w:rsid w:val="0090651E"/>
    <w:rsid w:val="0094710F"/>
    <w:rsid w:val="009531E1"/>
    <w:rsid w:val="009947C6"/>
    <w:rsid w:val="009A064A"/>
    <w:rsid w:val="009E44B2"/>
    <w:rsid w:val="00A3115A"/>
    <w:rsid w:val="00A44BE0"/>
    <w:rsid w:val="00AC293E"/>
    <w:rsid w:val="00AD26DC"/>
    <w:rsid w:val="00AE636B"/>
    <w:rsid w:val="00B13365"/>
    <w:rsid w:val="00B336BA"/>
    <w:rsid w:val="00B61C2E"/>
    <w:rsid w:val="00B65023"/>
    <w:rsid w:val="00C047E8"/>
    <w:rsid w:val="00C07D3D"/>
    <w:rsid w:val="00C10BDE"/>
    <w:rsid w:val="00C87479"/>
    <w:rsid w:val="00CB2F53"/>
    <w:rsid w:val="00CE606E"/>
    <w:rsid w:val="00D10F6A"/>
    <w:rsid w:val="00D367AC"/>
    <w:rsid w:val="00D62E8E"/>
    <w:rsid w:val="00DA2E49"/>
    <w:rsid w:val="00DB21FC"/>
    <w:rsid w:val="00DF34CB"/>
    <w:rsid w:val="00E55A50"/>
    <w:rsid w:val="00E66EB4"/>
    <w:rsid w:val="00EA22A0"/>
    <w:rsid w:val="00EE2A2A"/>
    <w:rsid w:val="00EF1AC9"/>
    <w:rsid w:val="00F43EA4"/>
    <w:rsid w:val="00F540FD"/>
    <w:rsid w:val="00FD7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7FDBCDE"/>
  <w15:chartTrackingRefBased/>
  <w15:docId w15:val="{D912DADD-2ECD-4EE4-A073-9B6E0BA6E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6434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igura">
    <w:name w:val="figura"/>
    <w:basedOn w:val="Normal"/>
    <w:link w:val="figuraCar"/>
    <w:qFormat/>
    <w:rsid w:val="00DF34CB"/>
    <w:pPr>
      <w:spacing w:line="480" w:lineRule="auto"/>
      <w:jc w:val="both"/>
    </w:pPr>
    <w:rPr>
      <w:rFonts w:ascii="Roboto" w:hAnsi="Roboto"/>
      <w:sz w:val="24"/>
      <w:szCs w:val="24"/>
    </w:rPr>
  </w:style>
  <w:style w:type="character" w:customStyle="1" w:styleId="figuraCar">
    <w:name w:val="figura Car"/>
    <w:basedOn w:val="Fuentedeprrafopredeter"/>
    <w:link w:val="figura"/>
    <w:rsid w:val="00DF34CB"/>
    <w:rPr>
      <w:rFonts w:ascii="Roboto" w:hAnsi="Roboto"/>
      <w:sz w:val="24"/>
      <w:szCs w:val="24"/>
    </w:rPr>
  </w:style>
  <w:style w:type="paragraph" w:customStyle="1" w:styleId="indice3">
    <w:name w:val="indice 3"/>
    <w:basedOn w:val="Normal"/>
    <w:link w:val="indice3Car"/>
    <w:qFormat/>
    <w:rsid w:val="00DF34CB"/>
    <w:pPr>
      <w:spacing w:line="480" w:lineRule="auto"/>
      <w:jc w:val="both"/>
    </w:pPr>
    <w:rPr>
      <w:rFonts w:ascii="Roboto" w:hAnsi="Roboto"/>
      <w:b/>
      <w:bCs/>
      <w:sz w:val="24"/>
      <w:szCs w:val="24"/>
    </w:rPr>
  </w:style>
  <w:style w:type="character" w:customStyle="1" w:styleId="indice3Car">
    <w:name w:val="indice 3 Car"/>
    <w:basedOn w:val="Fuentedeprrafopredeter"/>
    <w:link w:val="indice3"/>
    <w:rsid w:val="00DF34CB"/>
    <w:rPr>
      <w:rFonts w:ascii="Roboto" w:hAnsi="Roboto"/>
      <w:b/>
      <w:bCs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562B3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62B3D"/>
  </w:style>
  <w:style w:type="paragraph" w:styleId="Piedepgina">
    <w:name w:val="footer"/>
    <w:basedOn w:val="Normal"/>
    <w:link w:val="PiedepginaCar"/>
    <w:uiPriority w:val="99"/>
    <w:unhideWhenUsed/>
    <w:rsid w:val="00562B3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62B3D"/>
  </w:style>
  <w:style w:type="character" w:styleId="Hipervnculo">
    <w:name w:val="Hyperlink"/>
    <w:basedOn w:val="Fuentedeprrafopredeter"/>
    <w:uiPriority w:val="99"/>
    <w:unhideWhenUsed/>
    <w:rsid w:val="000745B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745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64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49</Pages>
  <Words>440</Words>
  <Characters>2424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MILER MESCUA CHAMORRO</dc:creator>
  <cp:keywords/>
  <dc:description/>
  <cp:lastModifiedBy>JHON MILER MESCUA CHAMORRO</cp:lastModifiedBy>
  <cp:revision>2</cp:revision>
  <dcterms:created xsi:type="dcterms:W3CDTF">2020-07-20T17:53:00Z</dcterms:created>
  <dcterms:modified xsi:type="dcterms:W3CDTF">2020-07-20T17:53:00Z</dcterms:modified>
</cp:coreProperties>
</file>